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0B804254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</w:t>
      </w:r>
      <w:r w:rsid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B976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26.07</w:t>
      </w:r>
      <w:r w:rsidR="00EB72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.2024</w:t>
      </w:r>
      <w:r w:rsidR="00042A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</w:t>
      </w:r>
      <w:r w:rsidR="002B2F66" w:rsidRPr="002B2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937</w:t>
      </w:r>
      <w:r w:rsidR="002B40FB" w:rsidRPr="002B2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</w:t>
      </w:r>
      <w:r w:rsidR="006D78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заявлению </w:t>
      </w:r>
      <w:r w:rsidR="0086406E" w:rsidRP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>Дьяков</w:t>
      </w:r>
      <w:r w:rsid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6406E" w:rsidRP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</w:t>
      </w:r>
      <w:r w:rsid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6406E" w:rsidRP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Олегович</w:t>
      </w:r>
      <w:r w:rsid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запрашиваемый вид использования «</w:t>
      </w:r>
      <w:r w:rsidR="0086406E" w:rsidRP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индивидуального жилищного строительства (2.1)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отношении земельного участка с кадастровым номером </w:t>
      </w:r>
      <w:r w:rsidR="0086406E" w:rsidRPr="00864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54:20:022537:35, площадью 600 кв.м, расположенного по адресу: Новосибирская область, р-н Ордынский, с. Вагайцево, ул. 40 лет Победы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</w:t>
      </w:r>
      <w:r w:rsidRPr="00CC4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78457B47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86406E">
        <w:rPr>
          <w:rFonts w:ascii="Times New Roman" w:hAnsi="Times New Roman" w:cs="Times New Roman"/>
          <w:sz w:val="28"/>
          <w:szCs w:val="28"/>
        </w:rPr>
        <w:t>25.11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86406E">
        <w:rPr>
          <w:rFonts w:ascii="Times New Roman" w:hAnsi="Times New Roman" w:cs="Times New Roman"/>
          <w:sz w:val="28"/>
          <w:szCs w:val="28"/>
        </w:rPr>
        <w:t>12.12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24F62322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D7860">
        <w:rPr>
          <w:rFonts w:ascii="Times New Roman" w:hAnsi="Times New Roman" w:cs="Times New Roman"/>
          <w:sz w:val="28"/>
          <w:szCs w:val="28"/>
        </w:rPr>
        <w:t>02.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D7860">
        <w:rPr>
          <w:rFonts w:ascii="Times New Roman" w:hAnsi="Times New Roman" w:cs="Times New Roman"/>
          <w:sz w:val="28"/>
          <w:szCs w:val="28"/>
        </w:rPr>
        <w:t>07.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04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31E2C530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6D7860">
        <w:rPr>
          <w:rFonts w:ascii="Times New Roman" w:hAnsi="Times New Roman" w:cs="Times New Roman"/>
          <w:sz w:val="28"/>
          <w:szCs w:val="28"/>
        </w:rPr>
        <w:t>02.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D7860">
        <w:rPr>
          <w:rFonts w:ascii="Times New Roman" w:hAnsi="Times New Roman" w:cs="Times New Roman"/>
          <w:sz w:val="28"/>
          <w:szCs w:val="28"/>
        </w:rPr>
        <w:t>07.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6DC0E9BF" w:rsidR="00B82EE2" w:rsidRPr="00C52B08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6D7860">
        <w:rPr>
          <w:rFonts w:ascii="Times New Roman" w:hAnsi="Times New Roman" w:cs="Times New Roman"/>
          <w:sz w:val="28"/>
          <w:szCs w:val="28"/>
        </w:rPr>
        <w:t>02.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D7860">
        <w:rPr>
          <w:rFonts w:ascii="Times New Roman" w:hAnsi="Times New Roman" w:cs="Times New Roman"/>
          <w:sz w:val="28"/>
          <w:szCs w:val="28"/>
        </w:rPr>
        <w:t>07.</w:t>
      </w:r>
      <w:r w:rsidR="0086406E"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0D2E6A5D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B976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A86"/>
    <w:rsid w:val="00042EA6"/>
    <w:rsid w:val="000C728B"/>
    <w:rsid w:val="001242F4"/>
    <w:rsid w:val="00220B0E"/>
    <w:rsid w:val="00223298"/>
    <w:rsid w:val="00233B12"/>
    <w:rsid w:val="0023799E"/>
    <w:rsid w:val="00244BD4"/>
    <w:rsid w:val="00277CAB"/>
    <w:rsid w:val="002A4B2F"/>
    <w:rsid w:val="002B2F66"/>
    <w:rsid w:val="002B40FB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6D7860"/>
    <w:rsid w:val="00701A16"/>
    <w:rsid w:val="00707D9B"/>
    <w:rsid w:val="00730D82"/>
    <w:rsid w:val="00790BE9"/>
    <w:rsid w:val="007E2A38"/>
    <w:rsid w:val="007F0805"/>
    <w:rsid w:val="0086406E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534B8"/>
    <w:rsid w:val="00A62C58"/>
    <w:rsid w:val="00A96EFF"/>
    <w:rsid w:val="00AA749D"/>
    <w:rsid w:val="00B11497"/>
    <w:rsid w:val="00B412C0"/>
    <w:rsid w:val="00B50AA0"/>
    <w:rsid w:val="00B57B0F"/>
    <w:rsid w:val="00B82EE2"/>
    <w:rsid w:val="00B97661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B7295"/>
    <w:rsid w:val="00ED4D78"/>
    <w:rsid w:val="00F46B13"/>
    <w:rsid w:val="00F5658F"/>
    <w:rsid w:val="00F72474"/>
    <w:rsid w:val="00F8562A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9E928-178A-4D2A-BC47-BD234641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2023-10-11T03:18:00Z</cp:lastPrinted>
  <dcterms:created xsi:type="dcterms:W3CDTF">2022-08-29T05:46:00Z</dcterms:created>
  <dcterms:modified xsi:type="dcterms:W3CDTF">2024-11-21T08:21:00Z</dcterms:modified>
</cp:coreProperties>
</file>